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E04A" w14:textId="77777777" w:rsidR="00703495" w:rsidRPr="00B85A36" w:rsidRDefault="00B85A36" w:rsidP="00716243">
      <w:pPr>
        <w:rPr>
          <w:rFonts w:ascii="FS Joey" w:hAnsi="FS Joey"/>
          <w:b/>
          <w:bCs/>
          <w:color w:val="660033"/>
          <w:sz w:val="44"/>
          <w:szCs w:val="32"/>
        </w:rPr>
      </w:pPr>
      <w:r>
        <w:rPr>
          <w:rFonts w:ascii="FS Joey" w:hAnsi="FS Joey"/>
          <w:b/>
          <w:bCs/>
          <w:noProof/>
          <w:sz w:val="44"/>
          <w:szCs w:val="22"/>
          <w:lang w:eastAsia="fr-FR" w:bidi="ar-SA"/>
        </w:rPr>
        <w:drawing>
          <wp:anchor distT="0" distB="0" distL="114300" distR="114300" simplePos="0" relativeHeight="251678720" behindDoc="0" locked="0" layoutInCell="1" allowOverlap="1" wp14:anchorId="6785E5C0" wp14:editId="16CBD34A">
            <wp:simplePos x="0" y="0"/>
            <wp:positionH relativeFrom="column">
              <wp:posOffset>-95956</wp:posOffset>
            </wp:positionH>
            <wp:positionV relativeFrom="paragraph">
              <wp:posOffset>-50800</wp:posOffset>
            </wp:positionV>
            <wp:extent cx="1885245" cy="835378"/>
            <wp:effectExtent l="0" t="0" r="705" b="0"/>
            <wp:wrapNone/>
            <wp:docPr id="2" name="Image 1" descr="Logo-GRAINEGuyane2016-BD-Fond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AINEGuyane2016-BD-Fond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245" cy="835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243" w:rsidRPr="00B85A36">
        <w:rPr>
          <w:rFonts w:ascii="FS Joey" w:hAnsi="FS Joey"/>
          <w:b/>
          <w:bCs/>
          <w:sz w:val="44"/>
          <w:szCs w:val="22"/>
        </w:rPr>
        <w:t xml:space="preserve">                           </w:t>
      </w:r>
      <w:r w:rsidR="00703495" w:rsidRPr="00B85A36">
        <w:rPr>
          <w:rFonts w:ascii="FS Joey" w:hAnsi="FS Joey"/>
          <w:b/>
          <w:bCs/>
          <w:sz w:val="44"/>
          <w:szCs w:val="22"/>
        </w:rPr>
        <w:t xml:space="preserve"> </w:t>
      </w:r>
      <w:r w:rsidR="00CE10ED" w:rsidRPr="00B85A36">
        <w:rPr>
          <w:rFonts w:ascii="FS Joey" w:hAnsi="FS Joey"/>
          <w:b/>
          <w:bCs/>
          <w:color w:val="660033"/>
          <w:sz w:val="44"/>
          <w:szCs w:val="22"/>
        </w:rPr>
        <w:t>Bulletin d’adhésion au GRAINE Guyane</w:t>
      </w:r>
      <w:r w:rsidR="00703495" w:rsidRPr="00B85A36">
        <w:rPr>
          <w:rFonts w:ascii="FS Joey" w:hAnsi="FS Joey"/>
          <w:b/>
          <w:bCs/>
          <w:color w:val="660033"/>
          <w:sz w:val="44"/>
          <w:szCs w:val="22"/>
        </w:rPr>
        <w:t xml:space="preserve"> (</w:t>
      </w:r>
      <w:r w:rsidR="00703495" w:rsidRPr="00B85A36">
        <w:rPr>
          <w:rFonts w:ascii="FS Joey" w:hAnsi="FS Joey"/>
          <w:b/>
          <w:bCs/>
          <w:color w:val="660033"/>
          <w:sz w:val="40"/>
          <w:szCs w:val="22"/>
        </w:rPr>
        <w:t>année civile)</w:t>
      </w:r>
    </w:p>
    <w:p w14:paraId="422734B3" w14:textId="51E267B0" w:rsidR="00703495" w:rsidRPr="00A866E7" w:rsidRDefault="00703495" w:rsidP="00703495">
      <w:pPr>
        <w:pStyle w:val="Default"/>
        <w:rPr>
          <w:rFonts w:ascii="Calibri" w:hAnsi="Calibri"/>
          <w:b/>
          <w:bCs/>
          <w:color w:val="660033"/>
          <w:sz w:val="32"/>
          <w:szCs w:val="22"/>
        </w:rPr>
      </w:pPr>
      <w:r w:rsidRPr="00B85A36">
        <w:rPr>
          <w:rFonts w:ascii="FS Joey" w:hAnsi="FS Joey"/>
          <w:b/>
          <w:bCs/>
          <w:color w:val="660033"/>
          <w:sz w:val="44"/>
          <w:szCs w:val="22"/>
        </w:rPr>
        <w:t xml:space="preserve">     </w:t>
      </w:r>
      <w:r w:rsidR="0034425E" w:rsidRPr="00B85A36">
        <w:rPr>
          <w:rFonts w:ascii="FS Joey" w:hAnsi="FS Joey"/>
          <w:b/>
          <w:bCs/>
          <w:color w:val="660033"/>
          <w:sz w:val="44"/>
          <w:szCs w:val="22"/>
        </w:rPr>
        <w:t xml:space="preserve">                               </w:t>
      </w:r>
      <w:r w:rsidR="001B6E5A" w:rsidRPr="00B85A36">
        <w:rPr>
          <w:rFonts w:ascii="FS Joey" w:hAnsi="FS Joey"/>
          <w:b/>
          <w:bCs/>
          <w:color w:val="660033"/>
          <w:sz w:val="44"/>
          <w:szCs w:val="22"/>
        </w:rPr>
        <w:t>Individuel</w:t>
      </w:r>
      <w:r w:rsidRPr="00B85A36">
        <w:rPr>
          <w:rFonts w:ascii="Calibri" w:hAnsi="Calibri"/>
          <w:b/>
          <w:bCs/>
          <w:color w:val="660033"/>
          <w:sz w:val="44"/>
          <w:szCs w:val="22"/>
        </w:rPr>
        <w:t xml:space="preserve">                                    </w:t>
      </w:r>
    </w:p>
    <w:p w14:paraId="751D8B3E" w14:textId="77777777" w:rsidR="00476B7A" w:rsidRDefault="00476B7A" w:rsidP="00703495">
      <w:pPr>
        <w:pStyle w:val="Default"/>
        <w:rPr>
          <w:rFonts w:ascii="Calibri" w:hAnsi="Calibri"/>
          <w:b/>
          <w:bCs/>
          <w:sz w:val="32"/>
          <w:szCs w:val="22"/>
        </w:rPr>
      </w:pPr>
    </w:p>
    <w:p w14:paraId="0973D006" w14:textId="77777777" w:rsidR="00476B7A" w:rsidRDefault="00476B7A">
      <w:pPr>
        <w:pStyle w:val="Default"/>
        <w:rPr>
          <w:rFonts w:ascii="Calibri" w:hAnsi="Calibri"/>
          <w:sz w:val="22"/>
          <w:szCs w:val="22"/>
        </w:rPr>
      </w:pPr>
    </w:p>
    <w:p w14:paraId="3B002B74" w14:textId="77777777" w:rsidR="00476B7A" w:rsidRPr="00B85A36" w:rsidRDefault="00CE10ED">
      <w:pPr>
        <w:pStyle w:val="Default"/>
        <w:rPr>
          <w:rFonts w:ascii="Open Sans" w:hAnsi="Open Sans" w:cs="Open Sans"/>
          <w:b/>
          <w:bCs/>
          <w:i/>
          <w:iCs/>
          <w:sz w:val="20"/>
          <w:szCs w:val="22"/>
        </w:rPr>
      </w:pPr>
      <w:r w:rsidRPr="00B85A36">
        <w:rPr>
          <w:rFonts w:ascii="Open Sans" w:hAnsi="Open Sans" w:cs="Open Sans"/>
          <w:b/>
          <w:bCs/>
          <w:i/>
          <w:iCs/>
          <w:sz w:val="20"/>
          <w:szCs w:val="22"/>
        </w:rPr>
        <w:t>Adhérer à l’association GRAINE-Guyane, c’est :</w:t>
      </w:r>
    </w:p>
    <w:p w14:paraId="108FE09A" w14:textId="77777777" w:rsidR="00476B7A" w:rsidRPr="00B85A36" w:rsidRDefault="00CE10ED">
      <w:pPr>
        <w:pStyle w:val="Default"/>
        <w:rPr>
          <w:rFonts w:ascii="Open Sans" w:hAnsi="Open Sans" w:cs="Open Sans"/>
          <w:i/>
          <w:iCs/>
          <w:sz w:val="20"/>
          <w:szCs w:val="22"/>
        </w:rPr>
      </w:pPr>
      <w:r w:rsidRPr="00B85A36">
        <w:rPr>
          <w:rFonts w:ascii="Open Sans" w:hAnsi="Open Sans" w:cs="Open Sans"/>
          <w:i/>
          <w:iCs/>
          <w:sz w:val="20"/>
          <w:szCs w:val="22"/>
        </w:rPr>
        <w:t>Bénéficier de la richesse des compétences, des informations circulant au sein du réseau ;</w:t>
      </w:r>
    </w:p>
    <w:p w14:paraId="7AA83727" w14:textId="77777777" w:rsidR="00476B7A" w:rsidRPr="00B85A36" w:rsidRDefault="00CE10ED">
      <w:pPr>
        <w:pStyle w:val="Default"/>
        <w:rPr>
          <w:rFonts w:ascii="Open Sans" w:hAnsi="Open Sans" w:cs="Open Sans"/>
          <w:i/>
          <w:iCs/>
          <w:sz w:val="20"/>
          <w:szCs w:val="22"/>
        </w:rPr>
      </w:pPr>
      <w:r w:rsidRPr="00B85A36">
        <w:rPr>
          <w:rFonts w:ascii="Open Sans" w:hAnsi="Open Sans" w:cs="Open Sans"/>
          <w:i/>
          <w:iCs/>
          <w:sz w:val="20"/>
          <w:szCs w:val="22"/>
        </w:rPr>
        <w:t>Rencontrer et confronter vos idées, votre expérience avec des acteurs de l’éducation à l’environnement.</w:t>
      </w:r>
    </w:p>
    <w:p w14:paraId="2258D0C0" w14:textId="77777777" w:rsidR="00476B7A" w:rsidRPr="00B85A36" w:rsidRDefault="00CE10ED">
      <w:pPr>
        <w:pStyle w:val="Default"/>
        <w:rPr>
          <w:rFonts w:ascii="Open Sans" w:hAnsi="Open Sans" w:cs="Open Sans"/>
          <w:i/>
          <w:iCs/>
          <w:sz w:val="20"/>
          <w:szCs w:val="22"/>
        </w:rPr>
      </w:pPr>
      <w:r w:rsidRPr="00B85A36">
        <w:rPr>
          <w:rFonts w:ascii="Open Sans" w:hAnsi="Open Sans" w:cs="Open Sans"/>
          <w:i/>
          <w:iCs/>
          <w:sz w:val="20"/>
          <w:szCs w:val="22"/>
        </w:rPr>
        <w:t>Contribuer à promouvoir les valeurs de l’éducation à l’environnement.</w:t>
      </w:r>
    </w:p>
    <w:p w14:paraId="444D19B6" w14:textId="77777777" w:rsidR="00476B7A" w:rsidRPr="00B85A36" w:rsidRDefault="00476B7A">
      <w:pPr>
        <w:pStyle w:val="HorizontalLine"/>
        <w:rPr>
          <w:rFonts w:ascii="Open Sans" w:hAnsi="Open Sans" w:cs="Open Sans"/>
          <w:sz w:val="20"/>
          <w:szCs w:val="22"/>
        </w:rPr>
      </w:pPr>
    </w:p>
    <w:p w14:paraId="5CE02B4A" w14:textId="77777777" w:rsidR="00716243" w:rsidRPr="00B85A36" w:rsidRDefault="00343A7B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noProof/>
          <w:sz w:val="20"/>
          <w:szCs w:val="22"/>
          <w:lang w:eastAsia="fr-FR" w:bidi="ar-SA"/>
        </w:rPr>
        <w:pict w14:anchorId="24757DE0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505.95pt;margin-top:.8pt;width:265.5pt;height:242.7pt;z-index:251677696" strokecolor="#f79646 [3209]">
            <v:stroke dashstyle="longDashDot"/>
            <v:textbox style="mso-next-textbox:#_x0000_s1043">
              <w:txbxContent>
                <w:p w14:paraId="3F88A0EC" w14:textId="77777777" w:rsidR="0034425E" w:rsidRDefault="0034425E" w:rsidP="0034425E">
                  <w:pPr>
                    <w:rPr>
                      <w:rFonts w:ascii="Kristen ITC" w:hAnsi="Kristen ITC"/>
                      <w:color w:val="660033"/>
                    </w:rPr>
                  </w:pPr>
                </w:p>
                <w:p w14:paraId="779263B5" w14:textId="77777777" w:rsidR="0034425E" w:rsidRPr="00B85A36" w:rsidRDefault="0034425E" w:rsidP="0034425E">
                  <w:pPr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</w:pPr>
                  <w:r w:rsidRPr="00B85A36">
                    <w:rPr>
                      <w:rFonts w:ascii="Open Sans" w:hAnsi="Open Sans" w:cs="Open Sans"/>
                      <w:b/>
                      <w:color w:val="660033"/>
                      <w:sz w:val="22"/>
                    </w:rPr>
                    <w:t xml:space="preserve"> </w:t>
                  </w:r>
                  <w:r w:rsidRPr="00B85A36"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  <w:t>TARIFS</w:t>
                  </w:r>
                </w:p>
                <w:p w14:paraId="46081F20" w14:textId="77777777" w:rsidR="0034425E" w:rsidRPr="00B85A36" w:rsidRDefault="0034425E" w:rsidP="0034425E">
                  <w:pPr>
                    <w:rPr>
                      <w:rFonts w:ascii="Open Sans" w:hAnsi="Open Sans" w:cs="Open Sans"/>
                      <w:i/>
                      <w:color w:val="660033"/>
                      <w:sz w:val="22"/>
                    </w:rPr>
                  </w:pPr>
                  <w:r w:rsidRPr="00B85A36">
                    <w:rPr>
                      <w:rFonts w:ascii="Open Sans" w:hAnsi="Open Sans" w:cs="Open Sans"/>
                      <w:i/>
                      <w:color w:val="660033"/>
                      <w:sz w:val="22"/>
                    </w:rPr>
                    <w:t>Association reconnue d’intérêt général : 60% de la cotisation est déductible des impôts.</w:t>
                  </w:r>
                </w:p>
                <w:p w14:paraId="409ED894" w14:textId="77777777" w:rsidR="0034425E" w:rsidRPr="00B85A36" w:rsidRDefault="0034425E" w:rsidP="0034425E">
                  <w:pPr>
                    <w:rPr>
                      <w:rFonts w:ascii="Open Sans" w:hAnsi="Open Sans" w:cs="Open Sans"/>
                      <w:sz w:val="22"/>
                    </w:rPr>
                  </w:pPr>
                </w:p>
                <w:p w14:paraId="28E78A52" w14:textId="77777777" w:rsidR="0034425E" w:rsidRPr="00B85A36" w:rsidRDefault="0034425E" w:rsidP="0034425E">
                  <w:pPr>
                    <w:rPr>
                      <w:rFonts w:ascii="Open Sans" w:hAnsi="Open Sans" w:cs="Open Sans"/>
                      <w:b/>
                      <w:color w:val="660033"/>
                      <w:sz w:val="22"/>
                    </w:rPr>
                  </w:pPr>
                  <w:r w:rsidRPr="00B85A36"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  <w:t xml:space="preserve"> Tarif plein</w:t>
                  </w:r>
                  <w:r w:rsidRPr="00B85A36">
                    <w:rPr>
                      <w:rFonts w:ascii="Open Sans" w:hAnsi="Open Sans" w:cs="Open Sans"/>
                      <w:b/>
                      <w:color w:val="660033"/>
                      <w:sz w:val="22"/>
                    </w:rPr>
                    <w:t> :</w:t>
                  </w:r>
                </w:p>
                <w:p w14:paraId="55B23C7C" w14:textId="77777777" w:rsidR="0034425E" w:rsidRPr="00B85A36" w:rsidRDefault="0034425E" w:rsidP="0034425E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Open Sans" w:hAnsi="Open Sans" w:cs="Open Sans"/>
                      <w:sz w:val="22"/>
                    </w:rPr>
                  </w:pPr>
                  <w:r w:rsidRPr="00B85A36">
                    <w:rPr>
                      <w:rFonts w:ascii="Open Sans" w:hAnsi="Open Sans" w:cs="Open Sans"/>
                      <w:sz w:val="22"/>
                    </w:rPr>
                    <w:t>15€</w:t>
                  </w:r>
                </w:p>
                <w:p w14:paraId="31C752F0" w14:textId="77777777" w:rsidR="0034425E" w:rsidRPr="00B85A36" w:rsidRDefault="0034425E" w:rsidP="0034425E">
                  <w:pPr>
                    <w:rPr>
                      <w:rFonts w:ascii="Open Sans" w:hAnsi="Open Sans" w:cs="Open Sans"/>
                      <w:sz w:val="22"/>
                    </w:rPr>
                  </w:pPr>
                </w:p>
                <w:p w14:paraId="46C59E9F" w14:textId="77777777" w:rsidR="0034425E" w:rsidRPr="00B85A36" w:rsidRDefault="0034425E" w:rsidP="0034425E">
                  <w:pPr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</w:pPr>
                  <w:r w:rsidRPr="00B85A36"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  <w:t xml:space="preserve"> Tarif réduit :</w:t>
                  </w:r>
                </w:p>
                <w:p w14:paraId="26632702" w14:textId="77777777" w:rsidR="0034425E" w:rsidRPr="00B85A36" w:rsidRDefault="0034425E" w:rsidP="0034425E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Open Sans" w:hAnsi="Open Sans" w:cs="Open Sans"/>
                      <w:sz w:val="22"/>
                    </w:rPr>
                  </w:pPr>
                  <w:r w:rsidRPr="00B85A36">
                    <w:rPr>
                      <w:rFonts w:ascii="Open Sans" w:hAnsi="Open Sans" w:cs="Open Sans"/>
                      <w:sz w:val="22"/>
                    </w:rPr>
                    <w:t>Etudiants et demandeurs d’emploi : 8€</w:t>
                  </w:r>
                </w:p>
                <w:p w14:paraId="44DC4B1F" w14:textId="77777777" w:rsidR="0034425E" w:rsidRPr="00B85A36" w:rsidRDefault="0034425E" w:rsidP="0034425E">
                  <w:pPr>
                    <w:rPr>
                      <w:rFonts w:ascii="Open Sans" w:hAnsi="Open Sans" w:cs="Open Sans"/>
                      <w:sz w:val="22"/>
                    </w:rPr>
                  </w:pPr>
                </w:p>
                <w:p w14:paraId="523AC478" w14:textId="77777777" w:rsidR="0034425E" w:rsidRPr="00B85A36" w:rsidRDefault="0034425E" w:rsidP="0034425E">
                  <w:pPr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</w:pPr>
                  <w:r w:rsidRPr="00B85A36">
                    <w:rPr>
                      <w:rFonts w:ascii="FS Joey" w:hAnsi="FS Joey" w:cs="Open Sans"/>
                      <w:b/>
                      <w:color w:val="660033"/>
                      <w:sz w:val="28"/>
                    </w:rPr>
                    <w:t xml:space="preserve"> Mode de paiement :</w:t>
                  </w:r>
                </w:p>
                <w:p w14:paraId="33901220" w14:textId="77777777" w:rsidR="0034425E" w:rsidRPr="00B85A36" w:rsidRDefault="0034425E" w:rsidP="0034425E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Open Sans" w:hAnsi="Open Sans" w:cs="Open Sans"/>
                      <w:sz w:val="22"/>
                    </w:rPr>
                  </w:pPr>
                  <w:r w:rsidRPr="00B85A36">
                    <w:rPr>
                      <w:rFonts w:ascii="Open Sans" w:hAnsi="Open Sans" w:cs="Open Sans"/>
                      <w:sz w:val="22"/>
                    </w:rPr>
                    <w:t>Chèque à l’ordre de GRAINE Guyane</w:t>
                  </w:r>
                </w:p>
                <w:p w14:paraId="391429FF" w14:textId="77777777" w:rsidR="0034425E" w:rsidRPr="00B85A36" w:rsidRDefault="0034425E" w:rsidP="0034425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Open Sans" w:hAnsi="Open Sans" w:cs="Open Sans"/>
                      <w:sz w:val="22"/>
                    </w:rPr>
                  </w:pPr>
                  <w:r w:rsidRPr="00B85A36">
                    <w:rPr>
                      <w:rFonts w:ascii="Open Sans" w:hAnsi="Open Sans" w:cs="Open Sans"/>
                      <w:sz w:val="22"/>
                    </w:rPr>
                    <w:t>Espèces</w:t>
                  </w:r>
                </w:p>
              </w:txbxContent>
            </v:textbox>
          </v:shape>
        </w:pict>
      </w:r>
    </w:p>
    <w:p w14:paraId="1EE99D5C" w14:textId="77777777" w:rsidR="00476B7A" w:rsidRPr="00B85A36" w:rsidRDefault="001B6E5A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Nom :……….….</w:t>
      </w:r>
      <w:r w:rsidR="00CE10ED" w:rsidRPr="00B85A36">
        <w:rPr>
          <w:rFonts w:ascii="Open Sans" w:hAnsi="Open Sans" w:cs="Open Sans"/>
          <w:sz w:val="20"/>
          <w:szCs w:val="22"/>
        </w:rPr>
        <w:t>………………………………………</w:t>
      </w:r>
      <w:r w:rsidR="000B5859" w:rsidRPr="00B85A36">
        <w:rPr>
          <w:rFonts w:ascii="Open Sans" w:hAnsi="Open Sans" w:cs="Open Sans"/>
          <w:sz w:val="20"/>
          <w:szCs w:val="22"/>
        </w:rPr>
        <w:t>………………</w:t>
      </w:r>
      <w:r w:rsidRPr="00B85A36">
        <w:rPr>
          <w:rFonts w:ascii="Open Sans" w:hAnsi="Open Sans" w:cs="Open Sans"/>
          <w:sz w:val="20"/>
          <w:szCs w:val="22"/>
        </w:rPr>
        <w:t>Prénom :………………</w:t>
      </w:r>
      <w:r w:rsidR="000B5859" w:rsidRPr="00B85A36">
        <w:rPr>
          <w:rFonts w:ascii="Open Sans" w:hAnsi="Open Sans" w:cs="Open Sans"/>
          <w:sz w:val="20"/>
          <w:szCs w:val="22"/>
        </w:rPr>
        <w:t>…</w:t>
      </w:r>
      <w:r w:rsidR="00703495" w:rsidRPr="00B85A36">
        <w:rPr>
          <w:rFonts w:ascii="Open Sans" w:hAnsi="Open Sans" w:cs="Open Sans"/>
          <w:sz w:val="20"/>
          <w:szCs w:val="22"/>
        </w:rPr>
        <w:t>…………………………………………………</w:t>
      </w:r>
    </w:p>
    <w:p w14:paraId="0346A658" w14:textId="77777777" w:rsidR="00476B7A" w:rsidRPr="00B85A36" w:rsidRDefault="00703495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Adresse</w:t>
      </w:r>
      <w:r w:rsidR="00341CE3" w:rsidRPr="00B85A36">
        <w:rPr>
          <w:rFonts w:ascii="Open Sans" w:hAnsi="Open Sans" w:cs="Open Sans"/>
          <w:sz w:val="20"/>
          <w:szCs w:val="22"/>
        </w:rPr>
        <w:t> :……………………………….</w:t>
      </w:r>
      <w:r w:rsidR="00CE10ED" w:rsidRPr="00B85A36">
        <w:rPr>
          <w:rFonts w:ascii="Open Sans" w:hAnsi="Open Sans" w:cs="Open Sans"/>
          <w:sz w:val="20"/>
          <w:szCs w:val="22"/>
        </w:rPr>
        <w:t>………………………………………………………………………………</w:t>
      </w:r>
      <w:r w:rsidRPr="00B85A36">
        <w:rPr>
          <w:rFonts w:ascii="Open Sans" w:hAnsi="Open Sans" w:cs="Open Sans"/>
          <w:sz w:val="20"/>
          <w:szCs w:val="22"/>
        </w:rPr>
        <w:t>……………………………….</w:t>
      </w:r>
      <w:r w:rsidR="00341CE3" w:rsidRPr="00B85A36">
        <w:rPr>
          <w:rFonts w:ascii="Open Sans" w:hAnsi="Open Sans" w:cs="Open Sans"/>
          <w:sz w:val="20"/>
          <w:szCs w:val="22"/>
        </w:rPr>
        <w:t>.</w:t>
      </w:r>
      <w:r w:rsidRPr="00B85A36">
        <w:rPr>
          <w:rFonts w:ascii="Open Sans" w:hAnsi="Open Sans" w:cs="Open Sans"/>
          <w:sz w:val="20"/>
          <w:szCs w:val="22"/>
        </w:rPr>
        <w:t>.</w:t>
      </w:r>
    </w:p>
    <w:p w14:paraId="4868423A" w14:textId="77777777" w:rsidR="00703495" w:rsidRPr="00B85A36" w:rsidRDefault="00703495" w:rsidP="00703495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Code postal</w:t>
      </w:r>
      <w:r w:rsidR="00341CE3" w:rsidRPr="00B85A36">
        <w:rPr>
          <w:rFonts w:ascii="Open Sans" w:hAnsi="Open Sans" w:cs="Open Sans"/>
          <w:sz w:val="20"/>
          <w:szCs w:val="22"/>
        </w:rPr>
        <w:t> :</w:t>
      </w:r>
      <w:r w:rsidRPr="00B85A36">
        <w:rPr>
          <w:rFonts w:ascii="Open Sans" w:hAnsi="Open Sans" w:cs="Open Sans"/>
          <w:sz w:val="20"/>
          <w:szCs w:val="22"/>
        </w:rPr>
        <w:t xml:space="preserve">………………………………… </w:t>
      </w:r>
      <w:r w:rsidR="00341CE3" w:rsidRPr="00B85A36">
        <w:rPr>
          <w:rFonts w:ascii="Open Sans" w:hAnsi="Open Sans" w:cs="Open Sans"/>
          <w:sz w:val="20"/>
          <w:szCs w:val="22"/>
        </w:rPr>
        <w:t>Ville :……..</w:t>
      </w:r>
      <w:r w:rsidR="00716243" w:rsidRPr="00B85A36">
        <w:rPr>
          <w:rFonts w:ascii="Open Sans" w:hAnsi="Open Sans" w:cs="Open Sans"/>
          <w:sz w:val="20"/>
          <w:szCs w:val="22"/>
        </w:rPr>
        <w:t>…………………………………………</w:t>
      </w:r>
      <w:r w:rsidR="00341CE3" w:rsidRPr="00B85A36">
        <w:rPr>
          <w:rFonts w:ascii="Open Sans" w:hAnsi="Open Sans" w:cs="Open Sans"/>
          <w:sz w:val="20"/>
          <w:szCs w:val="22"/>
        </w:rPr>
        <w:t>.</w:t>
      </w:r>
      <w:r w:rsidR="00B85A36" w:rsidRPr="00B85A36">
        <w:rPr>
          <w:rFonts w:ascii="Open Sans" w:hAnsi="Open Sans" w:cs="Open Sans"/>
          <w:sz w:val="20"/>
          <w:szCs w:val="22"/>
        </w:rPr>
        <w:t xml:space="preserve"> ………………………………</w:t>
      </w:r>
      <w:r w:rsidR="00B85A36">
        <w:rPr>
          <w:rFonts w:ascii="Open Sans" w:hAnsi="Open Sans" w:cs="Open Sans"/>
          <w:sz w:val="20"/>
          <w:szCs w:val="22"/>
        </w:rPr>
        <w:t>……………</w:t>
      </w:r>
    </w:p>
    <w:p w14:paraId="62C1971E" w14:textId="77777777" w:rsidR="00476B7A" w:rsidRPr="00B85A36" w:rsidRDefault="00CE10ED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Téléphone : …...........................................................</w:t>
      </w:r>
      <w:r w:rsidR="000B5859" w:rsidRPr="00B85A36">
        <w:rPr>
          <w:rFonts w:ascii="Open Sans" w:hAnsi="Open Sans" w:cs="Open Sans"/>
          <w:sz w:val="20"/>
          <w:szCs w:val="22"/>
        </w:rPr>
        <w:t>.................</w:t>
      </w:r>
      <w:r w:rsidR="00341CE3" w:rsidRPr="00B85A36">
        <w:rPr>
          <w:rFonts w:ascii="Open Sans" w:hAnsi="Open Sans" w:cs="Open Sans"/>
          <w:sz w:val="20"/>
          <w:szCs w:val="22"/>
        </w:rPr>
        <w:t>.....................</w:t>
      </w:r>
      <w:r w:rsidR="00B85A36" w:rsidRPr="00B85A36">
        <w:rPr>
          <w:rFonts w:ascii="Open Sans" w:hAnsi="Open Sans" w:cs="Open Sans"/>
          <w:sz w:val="20"/>
          <w:szCs w:val="22"/>
        </w:rPr>
        <w:t>………………………………</w:t>
      </w:r>
      <w:r w:rsidR="00B85A36">
        <w:rPr>
          <w:rFonts w:ascii="Open Sans" w:hAnsi="Open Sans" w:cs="Open Sans"/>
          <w:sz w:val="20"/>
          <w:szCs w:val="22"/>
        </w:rPr>
        <w:t>…………………</w:t>
      </w:r>
    </w:p>
    <w:p w14:paraId="37CF47E5" w14:textId="77777777" w:rsidR="00476B7A" w:rsidRPr="00B85A36" w:rsidRDefault="00341CE3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Courriel</w:t>
      </w:r>
      <w:r w:rsidR="00CE10ED" w:rsidRPr="00B85A36">
        <w:rPr>
          <w:rFonts w:ascii="Open Sans" w:hAnsi="Open Sans" w:cs="Open Sans"/>
          <w:sz w:val="20"/>
          <w:szCs w:val="22"/>
        </w:rPr>
        <w:t> : …..............................................................................</w:t>
      </w:r>
      <w:r w:rsidR="000B5859" w:rsidRPr="00B85A36">
        <w:rPr>
          <w:rFonts w:ascii="Open Sans" w:hAnsi="Open Sans" w:cs="Open Sans"/>
          <w:sz w:val="20"/>
          <w:szCs w:val="22"/>
        </w:rPr>
        <w:t>.....</w:t>
      </w:r>
      <w:r w:rsidRPr="00B85A36">
        <w:rPr>
          <w:rFonts w:ascii="Open Sans" w:hAnsi="Open Sans" w:cs="Open Sans"/>
          <w:sz w:val="20"/>
          <w:szCs w:val="22"/>
        </w:rPr>
        <w:t>.................</w:t>
      </w:r>
      <w:r w:rsidR="00B85A36" w:rsidRPr="00B85A36">
        <w:rPr>
          <w:rFonts w:ascii="Open Sans" w:hAnsi="Open Sans" w:cs="Open Sans"/>
          <w:sz w:val="20"/>
          <w:szCs w:val="22"/>
        </w:rPr>
        <w:t>………………………………</w:t>
      </w:r>
      <w:r w:rsidR="00B85A36">
        <w:rPr>
          <w:rFonts w:ascii="Open Sans" w:hAnsi="Open Sans" w:cs="Open Sans"/>
          <w:sz w:val="20"/>
          <w:szCs w:val="22"/>
        </w:rPr>
        <w:t>…………………</w:t>
      </w:r>
    </w:p>
    <w:p w14:paraId="2605E88C" w14:textId="77777777" w:rsidR="00716243" w:rsidRPr="00B85A36" w:rsidRDefault="001B6E5A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Profession</w:t>
      </w:r>
      <w:r w:rsidR="00716243" w:rsidRPr="00B85A36">
        <w:rPr>
          <w:rFonts w:ascii="Open Sans" w:hAnsi="Open Sans" w:cs="Open Sans"/>
          <w:sz w:val="20"/>
          <w:szCs w:val="22"/>
        </w:rPr>
        <w:t> :………………………………………………………………………</w:t>
      </w:r>
      <w:r w:rsidR="00341CE3" w:rsidRPr="00B85A36">
        <w:rPr>
          <w:rFonts w:ascii="Open Sans" w:hAnsi="Open Sans" w:cs="Open Sans"/>
          <w:sz w:val="20"/>
          <w:szCs w:val="22"/>
        </w:rPr>
        <w:t>……………………</w:t>
      </w:r>
      <w:r w:rsidR="00B85A36">
        <w:rPr>
          <w:rFonts w:ascii="Open Sans" w:hAnsi="Open Sans" w:cs="Open Sans"/>
          <w:sz w:val="20"/>
          <w:szCs w:val="22"/>
        </w:rPr>
        <w:t>………………………………………………</w:t>
      </w:r>
    </w:p>
    <w:p w14:paraId="4BB6F9DB" w14:textId="77777777" w:rsidR="001B6E5A" w:rsidRPr="00B85A36" w:rsidRDefault="001B6E5A" w:rsidP="005509B9">
      <w:pPr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Mes attentes pour l’</w:t>
      </w:r>
      <w:r w:rsidR="0016493B" w:rsidRPr="00B85A36">
        <w:rPr>
          <w:rFonts w:ascii="Open Sans" w:hAnsi="Open Sans" w:cs="Open Sans"/>
          <w:sz w:val="20"/>
          <w:szCs w:val="22"/>
        </w:rPr>
        <w:t xml:space="preserve">année </w:t>
      </w:r>
      <w:r w:rsidR="005509B9" w:rsidRPr="00B85A36">
        <w:rPr>
          <w:rFonts w:ascii="Open Sans" w:hAnsi="Open Sans" w:cs="Open Sans"/>
          <w:sz w:val="20"/>
          <w:szCs w:val="22"/>
        </w:rPr>
        <w:t> :</w:t>
      </w:r>
      <w:r w:rsidRPr="00B85A36">
        <w:rPr>
          <w:rFonts w:ascii="Open Sans" w:hAnsi="Open Sans" w:cs="Open Sans"/>
          <w:sz w:val="20"/>
          <w:szCs w:val="22"/>
        </w:rPr>
        <w:t>……………………………………………………………………………………………………………</w:t>
      </w:r>
      <w:r w:rsidR="00B85A36">
        <w:rPr>
          <w:rFonts w:ascii="Open Sans" w:hAnsi="Open Sans" w:cs="Open Sans"/>
          <w:sz w:val="20"/>
          <w:szCs w:val="22"/>
        </w:rPr>
        <w:t>……</w:t>
      </w:r>
    </w:p>
    <w:p w14:paraId="459C2CD6" w14:textId="77777777" w:rsidR="001B6E5A" w:rsidRPr="00B85A36" w:rsidRDefault="001B6E5A" w:rsidP="001B6E5A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………………………………………………………………………………</w:t>
      </w:r>
      <w:r w:rsidR="00B85A36">
        <w:rPr>
          <w:rFonts w:ascii="Open Sans" w:hAnsi="Open Sans" w:cs="Open Sans"/>
          <w:sz w:val="20"/>
          <w:szCs w:val="22"/>
        </w:rPr>
        <w:t>……………………………………………………………………………..</w:t>
      </w:r>
    </w:p>
    <w:p w14:paraId="1370E543" w14:textId="77777777" w:rsidR="00716243" w:rsidRPr="00B85A36" w:rsidRDefault="005509B9">
      <w:pPr>
        <w:pStyle w:val="Default"/>
        <w:spacing w:line="360" w:lineRule="auto"/>
        <w:rPr>
          <w:rFonts w:ascii="Open Sans" w:hAnsi="Open Sans" w:cs="Open Sans"/>
          <w:sz w:val="20"/>
          <w:szCs w:val="22"/>
        </w:rPr>
      </w:pPr>
      <w:r w:rsidRPr="00B85A36">
        <w:rPr>
          <w:rFonts w:ascii="Open Sans" w:hAnsi="Open Sans" w:cs="Open Sans"/>
          <w:sz w:val="20"/>
          <w:szCs w:val="22"/>
        </w:rPr>
        <w:t>Sujets de prédilection :…………………………………………………………………………………………………………………………</w:t>
      </w:r>
      <w:r w:rsidR="00B85A36">
        <w:rPr>
          <w:rFonts w:ascii="Open Sans" w:hAnsi="Open Sans" w:cs="Open Sans"/>
          <w:sz w:val="20"/>
          <w:szCs w:val="22"/>
        </w:rPr>
        <w:t>..</w:t>
      </w:r>
      <w:r w:rsidRPr="00B85A36">
        <w:rPr>
          <w:rFonts w:ascii="Open Sans" w:hAnsi="Open Sans" w:cs="Open Sans"/>
          <w:sz w:val="20"/>
          <w:szCs w:val="22"/>
        </w:rPr>
        <w:t>.</w:t>
      </w:r>
    </w:p>
    <w:p w14:paraId="6D17F4CF" w14:textId="77777777" w:rsidR="00476B7A" w:rsidRDefault="00343A7B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  <w:lang w:eastAsia="fr-FR" w:bidi="ar-SA"/>
        </w:rPr>
        <w:pict w14:anchorId="4A6AB27F">
          <v:rect id="_x0000_s1040" style="position:absolute;margin-left:-3.4pt;margin-top:17pt;width:7.15pt;height:7.15pt;z-index:251676672;visibility:visible" strokeweight=".26467mm">
            <v:textbox style="mso-rotate-with-shape:t" inset="0,0,0,0"/>
          </v:rect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7A4E8DD9">
          <v:shape id="_x0000_s1039" type="#_x0000_t202" style="position:absolute;margin-left:-11.25pt;margin-top:10.65pt;width:484.5pt;height:61.35pt;z-index:251675648" stroked="f">
            <v:textbox style="mso-next-textbox:#_x0000_s1039">
              <w:txbxContent>
                <w:p w14:paraId="586D7A4A" w14:textId="77777777" w:rsidR="00341CE3" w:rsidRPr="00B85A36" w:rsidRDefault="0034425E">
                  <w:pPr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B85A36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    </w:t>
                  </w:r>
                  <w:r w:rsidR="007905AD" w:rsidRPr="00B85A36">
                    <w:rPr>
                      <w:rFonts w:ascii="Open Sans" w:hAnsi="Open Sans" w:cs="Open Sans"/>
                      <w:sz w:val="20"/>
                      <w:szCs w:val="22"/>
                    </w:rPr>
                    <w:t xml:space="preserve"> </w:t>
                  </w:r>
                  <w:r w:rsidR="00341CE3" w:rsidRPr="00B85A36">
                    <w:rPr>
                      <w:rFonts w:ascii="Open Sans" w:hAnsi="Open Sans" w:cs="Open Sans"/>
                      <w:sz w:val="20"/>
                      <w:szCs w:val="22"/>
                    </w:rPr>
                    <w:t>J’autorise le GRAINE Guyane à inscrire mon adresse courriel à la liste de diffusion « adhérents » et à m’envoyer messages sur cette adresse courriel.</w:t>
                  </w:r>
                </w:p>
                <w:p w14:paraId="7AF9421E" w14:textId="77777777" w:rsidR="00341CE3" w:rsidRPr="00B85A36" w:rsidRDefault="00341CE3">
                  <w:pPr>
                    <w:rPr>
                      <w:rFonts w:ascii="Open Sans" w:hAnsi="Open Sans" w:cs="Open Sans"/>
                      <w:sz w:val="20"/>
                      <w:szCs w:val="22"/>
                    </w:rPr>
                  </w:pPr>
                  <w:r w:rsidRPr="00B85A36">
                    <w:rPr>
                      <w:rFonts w:ascii="Open Sans" w:hAnsi="Open Sans" w:cs="Open Sans"/>
                      <w:sz w:val="20"/>
                      <w:szCs w:val="22"/>
                    </w:rPr>
                    <w:t>Courriel à intégrer à la liste de diffusion :…………………………………………………………………………………………</w:t>
                  </w:r>
                  <w:r w:rsidR="00A866E7" w:rsidRPr="00B85A36">
                    <w:rPr>
                      <w:rFonts w:ascii="Open Sans" w:hAnsi="Open Sans" w:cs="Open Sans"/>
                      <w:sz w:val="20"/>
                      <w:szCs w:val="22"/>
                    </w:rPr>
                    <w:t>………</w:t>
                  </w:r>
                </w:p>
              </w:txbxContent>
            </v:textbox>
          </v:shape>
        </w:pict>
      </w:r>
    </w:p>
    <w:p w14:paraId="4B178F40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61DF735F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5459FDA5" w14:textId="77777777" w:rsidR="00716243" w:rsidRDefault="00716243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1B647FA1" w14:textId="77777777" w:rsidR="00716243" w:rsidRDefault="00343A7B">
      <w:pPr>
        <w:pStyle w:val="Default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pict w14:anchorId="32A4A443">
          <v:shape id="_x0000_s1034" type="#_x0000_t202" style="position:absolute;margin-left:400.1pt;margin-top:4.15pt;width:410.25pt;height:68.6pt;z-index:251670528" stroked="f">
            <v:textbox style="mso-next-textbox:#_x0000_s1034">
              <w:txbxContent>
                <w:p w14:paraId="5CA03627" w14:textId="77777777" w:rsidR="001F35D1" w:rsidRPr="00B85A36" w:rsidRDefault="001F35D1" w:rsidP="00B85A36">
                  <w:pPr>
                    <w:pStyle w:val="Default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B85A3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t>Rempl</w:t>
                  </w:r>
                  <w:r w:rsidR="007905AD" w:rsidRPr="00B85A3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t xml:space="preserve">issez ce bulletin et envoyez-le </w:t>
                  </w:r>
                  <w:r w:rsidRPr="00B85A3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t xml:space="preserve">accompagné de votre règlement à l’adresse suivant : </w:t>
                  </w:r>
                </w:p>
                <w:p w14:paraId="094A4F56" w14:textId="77777777" w:rsidR="001F35D1" w:rsidRPr="00B85A36" w:rsidRDefault="001F35D1" w:rsidP="00B85A36">
                  <w:pPr>
                    <w:pStyle w:val="Default"/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</w:pPr>
                  <w:r w:rsidRPr="00B85A3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t xml:space="preserve">GRAINE Guyane -15 rue Georges Guéril - Cité Massel - 97300 CAYENNE      </w:t>
                  </w:r>
                </w:p>
                <w:p w14:paraId="02D24F91" w14:textId="77777777" w:rsidR="001F35D1" w:rsidRPr="001F35D1" w:rsidRDefault="001F35D1" w:rsidP="00B85A36">
                  <w:pPr>
                    <w:pStyle w:val="Default"/>
                    <w:rPr>
                      <w:rFonts w:ascii="Calibri Light" w:hAnsi="Calibri Light"/>
                      <w:bCs/>
                      <w:sz w:val="22"/>
                      <w:szCs w:val="22"/>
                    </w:rPr>
                  </w:pPr>
                  <w:r w:rsidRPr="00B85A36">
                    <w:rPr>
                      <w:rFonts w:ascii="Open Sans" w:hAnsi="Open Sans" w:cs="Open Sans"/>
                      <w:bCs/>
                      <w:sz w:val="20"/>
                      <w:szCs w:val="20"/>
                    </w:rPr>
                    <w:t xml:space="preserve">Contact : Tel 05 94 38 3150 /  </w:t>
                  </w:r>
                  <w:hyperlink r:id="rId8" w:history="1">
                    <w:r w:rsidRPr="00B85A36">
                      <w:rPr>
                        <w:rStyle w:val="Lienhypertexte"/>
                        <w:rFonts w:ascii="Open Sans" w:hAnsi="Open Sans" w:cs="Open Sans"/>
                        <w:bCs/>
                        <w:i/>
                        <w:iCs/>
                        <w:sz w:val="20"/>
                        <w:szCs w:val="20"/>
                      </w:rPr>
                      <w:t>info@graineguyane.org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Calibri" w:hAnsi="Calibri"/>
          <w:b/>
          <w:bCs/>
          <w:noProof/>
          <w:sz w:val="22"/>
          <w:szCs w:val="22"/>
          <w:lang w:eastAsia="fr-FR" w:bidi="ar-SA"/>
        </w:rPr>
        <w:pict w14:anchorId="713E5D80">
          <v:shape id="_x0000_s1035" type="#_x0000_t202" style="position:absolute;margin-left:3.75pt;margin-top:4.15pt;width:318.75pt;height:64.6pt;z-index:251673600" stroked="f">
            <v:textbox style="mso-next-textbox:#_x0000_s1035">
              <w:txbxContent>
                <w:p w14:paraId="7F1989D0" w14:textId="77777777" w:rsidR="001F35D1" w:rsidRPr="00B85A36" w:rsidRDefault="001F35D1">
                  <w:pPr>
                    <w:rPr>
                      <w:rFonts w:ascii="Open Sans" w:hAnsi="Open Sans" w:cs="Open Sans"/>
                      <w:sz w:val="20"/>
                    </w:rPr>
                  </w:pPr>
                  <w:r w:rsidRPr="00B85A36">
                    <w:rPr>
                      <w:rFonts w:ascii="Open Sans" w:hAnsi="Open Sans" w:cs="Open Sans"/>
                      <w:sz w:val="20"/>
                    </w:rPr>
                    <w:t>Fait à :……………………………………………. le :………………………………</w:t>
                  </w:r>
                  <w:r w:rsidR="001B6E5A" w:rsidRPr="00B85A36">
                    <w:rPr>
                      <w:rFonts w:ascii="Open Sans" w:hAnsi="Open Sans" w:cs="Open Sans"/>
                      <w:sz w:val="20"/>
                    </w:rPr>
                    <w:t>……</w:t>
                  </w:r>
                </w:p>
                <w:p w14:paraId="11C8F304" w14:textId="77777777" w:rsidR="001F35D1" w:rsidRPr="00B85A36" w:rsidRDefault="001F35D1">
                  <w:pPr>
                    <w:rPr>
                      <w:rFonts w:ascii="Open Sans" w:hAnsi="Open Sans" w:cs="Open Sans"/>
                      <w:sz w:val="20"/>
                    </w:rPr>
                  </w:pPr>
                </w:p>
                <w:p w14:paraId="651F9D11" w14:textId="77777777" w:rsidR="001F35D1" w:rsidRPr="00B85A36" w:rsidRDefault="001F35D1">
                  <w:pPr>
                    <w:rPr>
                      <w:rFonts w:ascii="Open Sans" w:hAnsi="Open Sans" w:cs="Open Sans"/>
                      <w:sz w:val="20"/>
                    </w:rPr>
                  </w:pPr>
                  <w:r w:rsidRPr="00B85A36">
                    <w:rPr>
                      <w:rFonts w:ascii="Open Sans" w:hAnsi="Open Sans" w:cs="Open Sans"/>
                      <w:sz w:val="20"/>
                    </w:rPr>
                    <w:t>Signature</w:t>
                  </w:r>
                  <w:r w:rsidR="001B6E5A" w:rsidRPr="00B85A36">
                    <w:rPr>
                      <w:rFonts w:ascii="Open Sans" w:hAnsi="Open Sans" w:cs="Open Sans"/>
                      <w:sz w:val="20"/>
                    </w:rPr>
                    <w:t> :</w:t>
                  </w:r>
                </w:p>
              </w:txbxContent>
            </v:textbox>
          </v:shape>
        </w:pict>
      </w:r>
    </w:p>
    <w:p w14:paraId="79811169" w14:textId="77777777" w:rsidR="00476B7A" w:rsidRPr="004E2582" w:rsidRDefault="00476B7A" w:rsidP="004E2582">
      <w:pPr>
        <w:suppressAutoHyphens w:val="0"/>
        <w:rPr>
          <w:rFonts w:ascii="Calibri" w:eastAsia="Century Gothic" w:hAnsi="Calibri" w:cs="Century Gothic"/>
          <w:color w:val="000000"/>
          <w:sz w:val="22"/>
          <w:szCs w:val="22"/>
        </w:rPr>
      </w:pPr>
    </w:p>
    <w:sectPr w:rsidR="00476B7A" w:rsidRPr="004E2582" w:rsidSect="00147637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D4A9A" w14:textId="77777777" w:rsidR="00343A7B" w:rsidRDefault="00343A7B" w:rsidP="00476B7A">
      <w:r>
        <w:separator/>
      </w:r>
    </w:p>
  </w:endnote>
  <w:endnote w:type="continuationSeparator" w:id="0">
    <w:p w14:paraId="0E47ECB1" w14:textId="77777777" w:rsidR="00343A7B" w:rsidRDefault="00343A7B" w:rsidP="0047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">
    <w:panose1 w:val="02000506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7348" w14:textId="77777777" w:rsidR="00343A7B" w:rsidRDefault="00343A7B" w:rsidP="00476B7A">
      <w:r w:rsidRPr="00476B7A">
        <w:rPr>
          <w:color w:val="000000"/>
        </w:rPr>
        <w:separator/>
      </w:r>
    </w:p>
  </w:footnote>
  <w:footnote w:type="continuationSeparator" w:id="0">
    <w:p w14:paraId="46FDA017" w14:textId="77777777" w:rsidR="00343A7B" w:rsidRDefault="00343A7B" w:rsidP="0047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_x0000_i1117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18F649E1"/>
    <w:multiLevelType w:val="hybridMultilevel"/>
    <w:tmpl w:val="14DEF248"/>
    <w:lvl w:ilvl="0" w:tplc="578614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02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AD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42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00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B43F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29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CA9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0E65D3"/>
    <w:multiLevelType w:val="hybridMultilevel"/>
    <w:tmpl w:val="48AE9E68"/>
    <w:lvl w:ilvl="0" w:tplc="A7D4FD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61E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63E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E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45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1EB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88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0B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E0B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3EF1FF8"/>
    <w:multiLevelType w:val="hybridMultilevel"/>
    <w:tmpl w:val="27B6E632"/>
    <w:lvl w:ilvl="0" w:tplc="AE9897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E0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CF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8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3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F067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25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AC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423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125EAA"/>
    <w:multiLevelType w:val="hybridMultilevel"/>
    <w:tmpl w:val="BBB477C6"/>
    <w:lvl w:ilvl="0" w:tplc="5C5A59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63C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864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287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68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4D0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145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467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56C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1C3DB7"/>
    <w:multiLevelType w:val="hybridMultilevel"/>
    <w:tmpl w:val="CD9A02D6"/>
    <w:lvl w:ilvl="0" w:tplc="2F7867F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A14"/>
    <w:multiLevelType w:val="hybridMultilevel"/>
    <w:tmpl w:val="AA6438F6"/>
    <w:lvl w:ilvl="0" w:tplc="2EE8F6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7A"/>
    <w:rsid w:val="000A6EC2"/>
    <w:rsid w:val="000B5859"/>
    <w:rsid w:val="00147637"/>
    <w:rsid w:val="0016493B"/>
    <w:rsid w:val="001B6E5A"/>
    <w:rsid w:val="001F35D1"/>
    <w:rsid w:val="00297C12"/>
    <w:rsid w:val="003416B8"/>
    <w:rsid w:val="00341CE3"/>
    <w:rsid w:val="00343A7B"/>
    <w:rsid w:val="0034425E"/>
    <w:rsid w:val="003B7731"/>
    <w:rsid w:val="00434E25"/>
    <w:rsid w:val="00476B7A"/>
    <w:rsid w:val="004A29D4"/>
    <w:rsid w:val="004C07E3"/>
    <w:rsid w:val="004E2582"/>
    <w:rsid w:val="005509B9"/>
    <w:rsid w:val="005A4E59"/>
    <w:rsid w:val="005A6F3B"/>
    <w:rsid w:val="00661B19"/>
    <w:rsid w:val="006C7963"/>
    <w:rsid w:val="00703495"/>
    <w:rsid w:val="00716243"/>
    <w:rsid w:val="007905AD"/>
    <w:rsid w:val="00814A14"/>
    <w:rsid w:val="00842E80"/>
    <w:rsid w:val="00957021"/>
    <w:rsid w:val="00973710"/>
    <w:rsid w:val="00A13676"/>
    <w:rsid w:val="00A3449E"/>
    <w:rsid w:val="00A866E7"/>
    <w:rsid w:val="00AC0FE6"/>
    <w:rsid w:val="00B85A36"/>
    <w:rsid w:val="00C50336"/>
    <w:rsid w:val="00C86D60"/>
    <w:rsid w:val="00CE10ED"/>
    <w:rsid w:val="00CF7839"/>
    <w:rsid w:val="00D24E94"/>
    <w:rsid w:val="00E52355"/>
    <w:rsid w:val="00EB5E4B"/>
    <w:rsid w:val="00ED4288"/>
    <w:rsid w:val="00F51A57"/>
    <w:rsid w:val="00F96EA5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1077905"/>
  <w15:docId w15:val="{0ACB8283-BB28-4D5C-9DB5-4BE1D0A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6B7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76B7A"/>
    <w:pPr>
      <w:suppressAutoHyphens/>
    </w:pPr>
  </w:style>
  <w:style w:type="paragraph" w:customStyle="1" w:styleId="Heading">
    <w:name w:val="Heading"/>
    <w:basedOn w:val="Standard"/>
    <w:next w:val="Textbody"/>
    <w:rsid w:val="00476B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76B7A"/>
    <w:pPr>
      <w:spacing w:after="120"/>
    </w:pPr>
  </w:style>
  <w:style w:type="paragraph" w:styleId="Liste">
    <w:name w:val="List"/>
    <w:basedOn w:val="Textbody"/>
    <w:rsid w:val="00476B7A"/>
  </w:style>
  <w:style w:type="paragraph" w:customStyle="1" w:styleId="Lgende1">
    <w:name w:val="Légende1"/>
    <w:basedOn w:val="Standard"/>
    <w:rsid w:val="00476B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76B7A"/>
    <w:pPr>
      <w:suppressLineNumbers/>
    </w:pPr>
  </w:style>
  <w:style w:type="paragraph" w:customStyle="1" w:styleId="Default">
    <w:name w:val="Default"/>
    <w:basedOn w:val="Standard"/>
    <w:rsid w:val="00476B7A"/>
    <w:pPr>
      <w:autoSpaceDE w:val="0"/>
    </w:pPr>
    <w:rPr>
      <w:rFonts w:ascii="Century Gothic" w:eastAsia="Century Gothic" w:hAnsi="Century Gothic" w:cs="Century Gothic"/>
      <w:color w:val="000000"/>
    </w:rPr>
  </w:style>
  <w:style w:type="paragraph" w:customStyle="1" w:styleId="HorizontalLine">
    <w:name w:val="Horizontal Line"/>
    <w:basedOn w:val="Standard"/>
    <w:next w:val="Textbody"/>
    <w:rsid w:val="00476B7A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Paragraphedeliste">
    <w:name w:val="List Paragraph"/>
    <w:basedOn w:val="Normal"/>
    <w:rsid w:val="00476B7A"/>
    <w:pPr>
      <w:ind w:left="720"/>
    </w:pPr>
    <w:rPr>
      <w:szCs w:val="21"/>
    </w:rPr>
  </w:style>
  <w:style w:type="character" w:styleId="Lienhypertexte">
    <w:name w:val="Hyperlink"/>
    <w:basedOn w:val="Policepardfaut"/>
    <w:rsid w:val="00476B7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6E5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ineguya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</dc:creator>
  <cp:lastModifiedBy>GRAINE Guyane</cp:lastModifiedBy>
  <cp:revision>3</cp:revision>
  <cp:lastPrinted>2017-06-16T12:50:00Z</cp:lastPrinted>
  <dcterms:created xsi:type="dcterms:W3CDTF">2019-01-10T14:53:00Z</dcterms:created>
  <dcterms:modified xsi:type="dcterms:W3CDTF">2020-09-03T17:04:00Z</dcterms:modified>
</cp:coreProperties>
</file>